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15" w:rsidRPr="00666211" w:rsidRDefault="00073D15" w:rsidP="00073D15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073D15" w:rsidRPr="00666211" w:rsidRDefault="00073D15" w:rsidP="00073D15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073D1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BF6B85" w:rsidRDefault="00073D15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رزق احمد سند على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073D15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073D1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073D15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073D15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78 ش جمال عبد الناصر مجمع المحاكم المنصورة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073D15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073D15">
            <w:pPr>
              <w:bidi w:val="0"/>
              <w:ind w:right="71"/>
            </w:pPr>
            <w:r>
              <w:rPr>
                <w:rtl/>
              </w:rPr>
              <w:t>01094925303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Pr="00666211" w:rsidRDefault="00073D15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073D15" w:rsidRPr="00666211" w:rsidRDefault="00073D15" w:rsidP="00073D15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073D15" w:rsidRPr="00666211" w:rsidRDefault="00073D15" w:rsidP="00073D15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073D15" w:rsidRPr="00666211" w:rsidRDefault="00073D15" w:rsidP="00073D15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073D15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</w:pPr>
            <w:r>
              <w:rPr>
                <w:rtl/>
              </w:rPr>
              <w:t>1983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</w:pPr>
            <w:r>
              <w:rPr>
                <w:rtl/>
              </w:rPr>
              <w:t>1988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</w:pPr>
            <w:r>
              <w:rPr>
                <w:rtl/>
              </w:rPr>
              <w:t>1995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</w:pPr>
            <w:r>
              <w:rPr>
                <w:rtl/>
              </w:rPr>
              <w:t>2000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2007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073D15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2017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متفرغ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073D15" w:rsidRDefault="00073D15" w:rsidP="00073D1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73D15" w:rsidRDefault="00073D15" w:rsidP="00073D1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73D15" w:rsidRDefault="00073D15" w:rsidP="00073D1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73D15" w:rsidRDefault="00073D15" w:rsidP="00073D1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73D15" w:rsidRDefault="00073D15" w:rsidP="00073D1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73D15" w:rsidRDefault="00073D15" w:rsidP="00073D15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73D15" w:rsidRDefault="00073D15" w:rsidP="00073D1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073D15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073D1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073D1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073D15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073D15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5" w:rsidRDefault="00073D15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073D15" w:rsidRDefault="00073D15" w:rsidP="00073D1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073D15" w:rsidRDefault="00073D15" w:rsidP="00073D1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073D15" w:rsidRPr="00BF6B8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073D15" w:rsidRPr="00BF6B8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073D15" w:rsidRPr="00BF6B8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073D15" w:rsidRPr="00BF6B8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073D15" w:rsidRDefault="00073D15" w:rsidP="00073D15">
      <w:pPr>
        <w:ind w:left="411"/>
        <w:jc w:val="left"/>
      </w:pPr>
    </w:p>
    <w:p w:rsidR="00073D15" w:rsidRDefault="00073D15" w:rsidP="00073D15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73D15" w:rsidRDefault="00073D15" w:rsidP="00073D1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073D15" w:rsidRDefault="00073D15" w:rsidP="00073D1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073D1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073D1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073D15" w:rsidRDefault="00073D15" w:rsidP="00073D15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073D15" w:rsidRDefault="00073D15" w:rsidP="00073D1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073D1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073D15" w:rsidRDefault="00073D15" w:rsidP="00073D1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073D15" w:rsidP="00073D15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40"/>
    <w:rsid w:val="00073D15"/>
    <w:rsid w:val="000E72FB"/>
    <w:rsid w:val="003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64FD"/>
  <w15:chartTrackingRefBased/>
  <w15:docId w15:val="{7E44532E-D14F-4249-A836-0CD8D989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15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73D1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2026-01-17T22:26:00Z</dcterms:created>
  <dcterms:modified xsi:type="dcterms:W3CDTF">2026-01-17T22:30:00Z</dcterms:modified>
</cp:coreProperties>
</file>